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96D41" w14:textId="1E394CA4" w:rsidR="00774DC9" w:rsidRPr="00907B00" w:rsidRDefault="00774DC9" w:rsidP="00774DC9">
      <w:pPr>
        <w:jc w:val="center"/>
        <w:rPr>
          <w:rFonts w:ascii="微軟正黑體" w:eastAsia="微軟正黑體" w:hAnsi="微軟正黑體" w:cstheme="minorHAnsi"/>
          <w:b/>
          <w:sz w:val="32"/>
          <w:szCs w:val="32"/>
          <w:lang w:eastAsia="zh-HK"/>
        </w:rPr>
      </w:pPr>
      <w:r>
        <w:rPr>
          <w:noProof/>
        </w:rPr>
        <w:drawing>
          <wp:inline distT="0" distB="0" distL="0" distR="0" wp14:anchorId="718C7D7B" wp14:editId="28DBC3B5">
            <wp:extent cx="2629685" cy="79375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MCA-University&amp;CollegeYDept-logo_chi_PNG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487" cy="83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1225D" w14:textId="7833A4A7" w:rsidR="00774DC9" w:rsidRPr="00B94106" w:rsidRDefault="00B35EC5" w:rsidP="00774DC9">
      <w:pPr>
        <w:pStyle w:val="a5"/>
        <w:adjustRightInd w:val="0"/>
        <w:snapToGrid w:val="0"/>
        <w:ind w:left="360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  <w:lang w:eastAsia="zh-HK"/>
        </w:rPr>
        <w:t>「</w:t>
      </w:r>
      <w:r w:rsidR="00774DC9" w:rsidRPr="00B94106">
        <w:rPr>
          <w:rFonts w:ascii="微軟正黑體" w:eastAsia="微軟正黑體" w:hAnsi="微軟正黑體" w:hint="eastAsia"/>
          <w:b/>
          <w:sz w:val="32"/>
          <w:szCs w:val="32"/>
        </w:rPr>
        <w:t>Cre</w:t>
      </w:r>
      <w:r w:rsidR="00774DC9" w:rsidRPr="00B94106">
        <w:rPr>
          <w:sz w:val="32"/>
          <w:szCs w:val="32"/>
        </w:rPr>
        <w:t>’</w:t>
      </w:r>
      <w:r w:rsidR="006726EB" w:rsidRPr="00B94106">
        <w:rPr>
          <w:rFonts w:ascii="微軟正黑體" w:eastAsia="微軟正黑體" w:hAnsi="微軟正黑體" w:hint="eastAsia"/>
          <w:b/>
          <w:sz w:val="32"/>
          <w:szCs w:val="32"/>
        </w:rPr>
        <w:t>Act</w:t>
      </w:r>
      <w:r w:rsidR="00774DC9" w:rsidRPr="00B94106">
        <w:rPr>
          <w:rFonts w:ascii="微軟正黑體" w:eastAsia="微軟正黑體" w:hAnsi="微軟正黑體" w:hint="eastAsia"/>
          <w:b/>
          <w:sz w:val="32"/>
          <w:szCs w:val="32"/>
        </w:rPr>
        <w:t xml:space="preserve"> for So</w:t>
      </w:r>
      <w:r w:rsidR="00774DC9" w:rsidRPr="00B94106">
        <w:rPr>
          <w:sz w:val="32"/>
          <w:szCs w:val="32"/>
        </w:rPr>
        <w:t xml:space="preserve">’ </w:t>
      </w:r>
      <w:r w:rsidR="00774DC9" w:rsidRPr="00B94106">
        <w:rPr>
          <w:rFonts w:ascii="微軟正黑體" w:eastAsia="微軟正黑體" w:hAnsi="微軟正黑體" w:hint="eastAsia"/>
          <w:b/>
          <w:sz w:val="32"/>
          <w:szCs w:val="32"/>
        </w:rPr>
        <w:t>Good</w:t>
      </w:r>
      <w:r>
        <w:rPr>
          <w:rFonts w:ascii="微軟正黑體" w:eastAsia="微軟正黑體" w:hAnsi="微軟正黑體" w:hint="eastAsia"/>
          <w:b/>
          <w:sz w:val="32"/>
          <w:szCs w:val="32"/>
          <w:lang w:eastAsia="zh-HK"/>
        </w:rPr>
        <w:t>」</w:t>
      </w:r>
      <w:r w:rsidR="00774DC9" w:rsidRPr="00B94106">
        <w:rPr>
          <w:rFonts w:ascii="微軟正黑體" w:eastAsia="微軟正黑體" w:hAnsi="微軟正黑體" w:hint="eastAsia"/>
          <w:b/>
          <w:sz w:val="32"/>
          <w:szCs w:val="32"/>
        </w:rPr>
        <w:t xml:space="preserve"> 社創比賽</w:t>
      </w:r>
      <w:r w:rsidR="00B94106" w:rsidRPr="00B94106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</w:p>
    <w:p w14:paraId="25D03C21" w14:textId="77777777" w:rsidR="00774DC9" w:rsidRPr="00907B00" w:rsidRDefault="00774DC9" w:rsidP="00774DC9">
      <w:pPr>
        <w:pStyle w:val="a4"/>
        <w:spacing w:line="400" w:lineRule="exact"/>
        <w:ind w:leftChars="0" w:left="360"/>
        <w:jc w:val="center"/>
        <w:rPr>
          <w:rFonts w:ascii="微軟正黑體" w:eastAsia="微軟正黑體" w:hAnsi="微軟正黑體" w:cstheme="minorHAnsi"/>
          <w:b/>
          <w:sz w:val="32"/>
          <w:szCs w:val="32"/>
          <w:lang w:eastAsia="zh-HK"/>
        </w:rPr>
      </w:pPr>
      <w:r>
        <w:rPr>
          <w:rFonts w:ascii="微軟正黑體" w:eastAsia="微軟正黑體" w:hAnsi="微軟正黑體" w:cstheme="minorHAnsi" w:hint="eastAsia"/>
          <w:b/>
          <w:sz w:val="32"/>
          <w:szCs w:val="32"/>
          <w:lang w:eastAsia="zh-HK"/>
        </w:rPr>
        <w:t>項目計劃書</w:t>
      </w:r>
    </w:p>
    <w:p w14:paraId="54CC0FD3" w14:textId="07387014" w:rsidR="00774DC9" w:rsidRDefault="00307350" w:rsidP="00307350">
      <w:pPr>
        <w:pStyle w:val="a4"/>
        <w:numPr>
          <w:ilvl w:val="0"/>
          <w:numId w:val="1"/>
        </w:numPr>
        <w:spacing w:line="400" w:lineRule="exact"/>
        <w:ind w:leftChars="0"/>
        <w:contextualSpacing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  <w:lang w:eastAsia="zh-HK"/>
        </w:rPr>
        <w:t>隊長</w:t>
      </w:r>
      <w:r w:rsidR="00774DC9" w:rsidRPr="00CD6904">
        <w:rPr>
          <w:rFonts w:ascii="微軟正黑體" w:eastAsia="微軟正黑體" w:hAnsi="微軟正黑體" w:hint="eastAsia"/>
          <w:b/>
          <w:sz w:val="28"/>
        </w:rPr>
        <w:t>資料</w:t>
      </w:r>
    </w:p>
    <w:p w14:paraId="1B305555" w14:textId="77777777" w:rsidR="00307350" w:rsidRPr="00307350" w:rsidRDefault="00307350" w:rsidP="00307350">
      <w:pPr>
        <w:pStyle w:val="a4"/>
        <w:spacing w:line="400" w:lineRule="exact"/>
        <w:ind w:leftChars="0" w:left="360"/>
        <w:contextualSpacing/>
        <w:rPr>
          <w:rFonts w:ascii="微軟正黑體" w:eastAsia="微軟正黑體" w:hAnsi="微軟正黑體"/>
          <w:b/>
          <w:sz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10"/>
        <w:gridCol w:w="2234"/>
        <w:gridCol w:w="1310"/>
        <w:gridCol w:w="1950"/>
      </w:tblGrid>
      <w:tr w:rsidR="00307350" w:rsidRPr="00DA0E1A" w14:paraId="23B7C8C7" w14:textId="77777777" w:rsidTr="00307350">
        <w:trPr>
          <w:trHeight w:val="537"/>
        </w:trPr>
        <w:tc>
          <w:tcPr>
            <w:tcW w:w="2835" w:type="dxa"/>
          </w:tcPr>
          <w:p w14:paraId="00AFAEF5" w14:textId="77777777" w:rsidR="00307350" w:rsidRPr="00B567A5" w:rsidRDefault="00307350" w:rsidP="00040EF8">
            <w:pPr>
              <w:spacing w:line="280" w:lineRule="exact"/>
              <w:rPr>
                <w:rFonts w:ascii="微軟正黑體" w:eastAsia="微軟正黑體" w:hAnsi="微軟正黑體"/>
                <w:u w:val="single"/>
                <w:lang w:eastAsia="zh-HK"/>
              </w:rPr>
            </w:pPr>
            <w:r w:rsidRPr="00B567A5">
              <w:rPr>
                <w:rFonts w:ascii="微軟正黑體" w:eastAsia="微軟正黑體" w:hAnsi="微軟正黑體" w:hint="eastAsia"/>
              </w:rPr>
              <w:t>姓名：</w:t>
            </w:r>
            <w:r w:rsidRPr="001E0DDA">
              <w:rPr>
                <w:rFonts w:ascii="微軟正黑體" w:eastAsia="微軟正黑體" w:hAnsi="微軟正黑體" w:hint="eastAsia"/>
              </w:rPr>
              <w:t>_______________</w:t>
            </w:r>
          </w:p>
        </w:tc>
        <w:tc>
          <w:tcPr>
            <w:tcW w:w="1310" w:type="dxa"/>
          </w:tcPr>
          <w:p w14:paraId="6ED7A3D9" w14:textId="77777777" w:rsidR="00307350" w:rsidRPr="00DA0E1A" w:rsidRDefault="00307350" w:rsidP="00040EF8">
            <w:pPr>
              <w:spacing w:line="280" w:lineRule="exact"/>
              <w:ind w:left="-108"/>
              <w:rPr>
                <w:rFonts w:ascii="微軟正黑體" w:eastAsia="微軟正黑體" w:hAnsi="微軟正黑體"/>
                <w:lang w:eastAsia="zh-HK"/>
              </w:rPr>
            </w:pPr>
            <w:r w:rsidRPr="00DA0E1A">
              <w:rPr>
                <w:rFonts w:ascii="微軟正黑體" w:eastAsia="微軟正黑體" w:hAnsi="微軟正黑體" w:hint="eastAsia"/>
              </w:rPr>
              <w:t>學生編號：</w:t>
            </w:r>
          </w:p>
        </w:tc>
        <w:tc>
          <w:tcPr>
            <w:tcW w:w="2234" w:type="dxa"/>
          </w:tcPr>
          <w:p w14:paraId="61B5BA89" w14:textId="77777777" w:rsidR="00307350" w:rsidRPr="001E0DDA" w:rsidRDefault="00307350" w:rsidP="00040EF8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  <w:r w:rsidRPr="001E0DDA">
              <w:rPr>
                <w:rFonts w:ascii="微軟正黑體" w:eastAsia="微軟正黑體" w:hAnsi="微軟正黑體" w:hint="eastAsia"/>
              </w:rPr>
              <w:t>_______________</w:t>
            </w:r>
          </w:p>
        </w:tc>
        <w:tc>
          <w:tcPr>
            <w:tcW w:w="1310" w:type="dxa"/>
          </w:tcPr>
          <w:p w14:paraId="13C20525" w14:textId="77777777" w:rsidR="00307350" w:rsidRPr="00DA0E1A" w:rsidRDefault="00307350" w:rsidP="00040EF8">
            <w:pPr>
              <w:spacing w:line="280" w:lineRule="exact"/>
              <w:ind w:left="-108"/>
              <w:rPr>
                <w:rFonts w:ascii="微軟正黑體" w:eastAsia="微軟正黑體" w:hAnsi="微軟正黑體"/>
                <w:lang w:eastAsia="zh-HK"/>
              </w:rPr>
            </w:pPr>
            <w:r w:rsidRPr="00DA0E1A">
              <w:rPr>
                <w:rFonts w:ascii="微軟正黑體" w:eastAsia="微軟正黑體" w:hAnsi="微軟正黑體" w:hint="eastAsia"/>
              </w:rPr>
              <w:t>所屬院校：</w:t>
            </w:r>
          </w:p>
        </w:tc>
        <w:tc>
          <w:tcPr>
            <w:tcW w:w="1950" w:type="dxa"/>
          </w:tcPr>
          <w:p w14:paraId="154C1B16" w14:textId="77777777" w:rsidR="00307350" w:rsidRPr="001E0DDA" w:rsidRDefault="00307350" w:rsidP="00040EF8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  <w:r w:rsidRPr="001E0DDA">
              <w:rPr>
                <w:rFonts w:ascii="微軟正黑體" w:eastAsia="微軟正黑體" w:hAnsi="微軟正黑體" w:hint="eastAsia"/>
              </w:rPr>
              <w:t>______________</w:t>
            </w:r>
          </w:p>
        </w:tc>
      </w:tr>
    </w:tbl>
    <w:p w14:paraId="13341109" w14:textId="77777777" w:rsidR="00774DC9" w:rsidRDefault="00774DC9" w:rsidP="00774DC9">
      <w:pPr>
        <w:spacing w:line="240" w:lineRule="exact"/>
        <w:rPr>
          <w:rFonts w:ascii="微軟正黑體" w:eastAsia="微軟正黑體" w:hAnsi="微軟正黑體"/>
          <w:b/>
          <w:lang w:eastAsia="zh-HK"/>
        </w:rPr>
      </w:pPr>
    </w:p>
    <w:p w14:paraId="4F7E3B2B" w14:textId="0610D049" w:rsidR="00774DC9" w:rsidRPr="00040EF8" w:rsidRDefault="00307350" w:rsidP="00A7483B">
      <w:pPr>
        <w:pStyle w:val="a4"/>
        <w:numPr>
          <w:ilvl w:val="0"/>
          <w:numId w:val="1"/>
        </w:numPr>
        <w:spacing w:line="320" w:lineRule="exact"/>
        <w:ind w:leftChars="0"/>
        <w:rPr>
          <w:rFonts w:ascii="微軟正黑體" w:eastAsia="微軟正黑體" w:hAnsi="微軟正黑體"/>
          <w:b/>
          <w:lang w:eastAsia="zh-HK"/>
        </w:rPr>
      </w:pPr>
      <w:r w:rsidRPr="00A7483B">
        <w:rPr>
          <w:rFonts w:ascii="微軟正黑體" w:eastAsia="微軟正黑體" w:hAnsi="微軟正黑體" w:hint="eastAsia"/>
          <w:b/>
          <w:sz w:val="28"/>
          <w:lang w:eastAsia="zh-HK"/>
        </w:rPr>
        <w:t>項目詳</w:t>
      </w:r>
      <w:r w:rsidRPr="00A7483B">
        <w:rPr>
          <w:rFonts w:ascii="微軟正黑體" w:eastAsia="微軟正黑體" w:hAnsi="微軟正黑體" w:hint="eastAsia"/>
          <w:b/>
          <w:sz w:val="28"/>
        </w:rPr>
        <w:t>情</w:t>
      </w:r>
    </w:p>
    <w:p w14:paraId="4E133B6A" w14:textId="77777777" w:rsidR="00040EF8" w:rsidRPr="00A7483B" w:rsidRDefault="00040EF8" w:rsidP="00040EF8">
      <w:pPr>
        <w:pStyle w:val="a4"/>
        <w:spacing w:line="320" w:lineRule="exact"/>
        <w:ind w:leftChars="0" w:left="425"/>
        <w:rPr>
          <w:rFonts w:ascii="微軟正黑體" w:eastAsia="微軟正黑體" w:hAnsi="微軟正黑體"/>
          <w:b/>
          <w:lang w:eastAsia="zh-HK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32"/>
        <w:gridCol w:w="4082"/>
        <w:gridCol w:w="3780"/>
      </w:tblGrid>
      <w:tr w:rsidR="00B94106" w:rsidRPr="00DA0E1A" w14:paraId="4BD8882F" w14:textId="77777777" w:rsidTr="00BB153E">
        <w:trPr>
          <w:trHeight w:val="1290"/>
        </w:trPr>
        <w:tc>
          <w:tcPr>
            <w:tcW w:w="2332" w:type="dxa"/>
          </w:tcPr>
          <w:p w14:paraId="6A4A181D" w14:textId="77777777" w:rsidR="00B94106" w:rsidRPr="00DA0E1A" w:rsidRDefault="00B94106" w:rsidP="00040EF8">
            <w:pPr>
              <w:spacing w:line="32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 w:rsidRPr="00307350">
              <w:rPr>
                <w:rFonts w:ascii="微軟正黑體" w:eastAsia="微軟正黑體" w:hAnsi="微軟正黑體" w:hint="eastAsia"/>
                <w:b/>
              </w:rPr>
              <w:t>項目</w:t>
            </w:r>
            <w:r>
              <w:rPr>
                <w:rFonts w:ascii="微軟正黑體" w:eastAsia="微軟正黑體" w:hAnsi="微軟正黑體" w:hint="eastAsia"/>
                <w:b/>
              </w:rPr>
              <w:t>名稱</w:t>
            </w:r>
          </w:p>
          <w:p w14:paraId="38B0C39A" w14:textId="521893E0" w:rsidR="00B94106" w:rsidRPr="00DA0E1A" w:rsidRDefault="00B94106" w:rsidP="00307350">
            <w:pPr>
              <w:spacing w:line="320" w:lineRule="exact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7862" w:type="dxa"/>
            <w:gridSpan w:val="2"/>
          </w:tcPr>
          <w:p w14:paraId="650C0310" w14:textId="2D2F524D" w:rsidR="00B94106" w:rsidRDefault="00B94106" w:rsidP="00040EF8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14:paraId="0B7526EC" w14:textId="77777777" w:rsidR="00B94106" w:rsidRDefault="00B94106" w:rsidP="00040EF8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14:paraId="1195D677" w14:textId="77777777" w:rsidR="00B94106" w:rsidRPr="00DA0E1A" w:rsidRDefault="00B94106" w:rsidP="00040EF8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  <w:r w:rsidRPr="00F07BFB">
              <w:rPr>
                <w:rFonts w:ascii="微軟正黑體" w:eastAsia="微軟正黑體" w:hAnsi="微軟正黑體" w:hint="eastAsia"/>
                <w:b/>
                <w:lang w:eastAsia="zh-HK"/>
              </w:rPr>
              <w:t>申請項目是否未曾開展或開展不多於兩年?</w:t>
            </w:r>
          </w:p>
          <w:p w14:paraId="704CC2C2" w14:textId="61FB9D32" w:rsidR="00B94106" w:rsidRPr="00B94106" w:rsidRDefault="00B94106" w:rsidP="00B94106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  <w:r w:rsidRPr="00774DC9">
              <w:rPr>
                <w:rFonts w:ascii="新細明體" w:hAnsi="新細明體" w:hint="eastAsia"/>
                <w:szCs w:val="24"/>
              </w:rPr>
              <w:t>□</w:t>
            </w:r>
            <w:r w:rsidRPr="00B94106">
              <w:rPr>
                <w:rFonts w:ascii="微軟正黑體" w:eastAsia="微軟正黑體" w:hAnsi="微軟正黑體" w:hint="eastAsia"/>
                <w:lang w:eastAsia="zh-HK"/>
              </w:rPr>
              <w:t>是</w:t>
            </w:r>
            <w:r w:rsidRPr="00B94106">
              <w:rPr>
                <w:rFonts w:ascii="微軟正黑體" w:eastAsia="微軟正黑體" w:hAnsi="微軟正黑體" w:hint="eastAsia"/>
              </w:rPr>
              <w:t xml:space="preserve">   </w:t>
            </w:r>
            <w:r w:rsidRPr="00B94106">
              <w:rPr>
                <w:rFonts w:ascii="新細明體" w:hAnsi="新細明體" w:hint="eastAsia"/>
                <w:szCs w:val="24"/>
              </w:rPr>
              <w:t>□</w:t>
            </w:r>
            <w:r w:rsidRPr="00B94106">
              <w:rPr>
                <w:rFonts w:ascii="微軟正黑體" w:eastAsia="微軟正黑體" w:hAnsi="微軟正黑體" w:hint="eastAsia"/>
                <w:szCs w:val="24"/>
                <w:lang w:eastAsia="zh-HK"/>
              </w:rPr>
              <w:t>不是</w:t>
            </w:r>
          </w:p>
        </w:tc>
      </w:tr>
      <w:tr w:rsidR="00307350" w:rsidRPr="00DA0E1A" w14:paraId="431D88B9" w14:textId="77777777" w:rsidTr="00E261DC">
        <w:trPr>
          <w:trHeight w:val="306"/>
        </w:trPr>
        <w:tc>
          <w:tcPr>
            <w:tcW w:w="2332" w:type="dxa"/>
            <w:vMerge w:val="restart"/>
            <w:tcBorders>
              <w:right w:val="single" w:sz="4" w:space="0" w:color="auto"/>
            </w:tcBorders>
          </w:tcPr>
          <w:p w14:paraId="4CED48B7" w14:textId="4F33E641" w:rsidR="00307350" w:rsidRPr="00DA0E1A" w:rsidRDefault="00B94106" w:rsidP="00307350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項目所關注社群或議題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85EC" w14:textId="2EBF4EAA" w:rsidR="00307350" w:rsidRPr="00774DC9" w:rsidRDefault="00307350" w:rsidP="00307350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可選多於一項</w:t>
            </w:r>
          </w:p>
        </w:tc>
      </w:tr>
      <w:tr w:rsidR="00307350" w:rsidRPr="00DA0E1A" w14:paraId="7E85A298" w14:textId="77777777" w:rsidTr="00E261DC">
        <w:trPr>
          <w:trHeight w:val="321"/>
        </w:trPr>
        <w:tc>
          <w:tcPr>
            <w:tcW w:w="2332" w:type="dxa"/>
            <w:vMerge/>
            <w:tcBorders>
              <w:right w:val="single" w:sz="4" w:space="0" w:color="auto"/>
            </w:tcBorders>
          </w:tcPr>
          <w:p w14:paraId="5F1300D0" w14:textId="77777777" w:rsidR="00307350" w:rsidRDefault="00307350" w:rsidP="00307350">
            <w:pPr>
              <w:spacing w:line="320" w:lineRule="exact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32312" w14:textId="7C2396C9" w:rsidR="00307350" w:rsidRPr="00DA0E1A" w:rsidRDefault="00C864A3" w:rsidP="00307350">
            <w:pPr>
              <w:spacing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服</w:t>
            </w:r>
            <w:r>
              <w:rPr>
                <w:rFonts w:ascii="微軟正黑體" w:eastAsia="微軟正黑體" w:hAnsi="微軟正黑體" w:hint="eastAsia"/>
              </w:rPr>
              <w:t>務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對</w:t>
            </w:r>
            <w:r>
              <w:rPr>
                <w:rFonts w:ascii="微軟正黑體" w:eastAsia="微軟正黑體" w:hAnsi="微軟正黑體" w:hint="eastAsia"/>
              </w:rPr>
              <w:t>象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55EE1" w14:textId="7186107D" w:rsidR="00307350" w:rsidRPr="00DA0E1A" w:rsidRDefault="00C864A3" w:rsidP="00307350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主題</w:t>
            </w:r>
          </w:p>
        </w:tc>
      </w:tr>
      <w:tr w:rsidR="00307350" w:rsidRPr="00DA0E1A" w14:paraId="717CFEFC" w14:textId="77777777" w:rsidTr="00E261DC">
        <w:trPr>
          <w:trHeight w:val="241"/>
        </w:trPr>
        <w:tc>
          <w:tcPr>
            <w:tcW w:w="2332" w:type="dxa"/>
            <w:vMerge/>
            <w:tcBorders>
              <w:right w:val="single" w:sz="4" w:space="0" w:color="auto"/>
            </w:tcBorders>
          </w:tcPr>
          <w:p w14:paraId="67BB9EA6" w14:textId="77777777" w:rsidR="00307350" w:rsidRDefault="00307350" w:rsidP="00307350">
            <w:pPr>
              <w:spacing w:line="320" w:lineRule="exact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222D8" w14:textId="7AA1C16F" w:rsidR="00307350" w:rsidRPr="00DA0E1A" w:rsidRDefault="00307350" w:rsidP="00307350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  <w:r w:rsidRPr="00774DC9">
              <w:rPr>
                <w:rFonts w:ascii="新細明體" w:hAnsi="新細明體" w:hint="eastAsia"/>
                <w:szCs w:val="24"/>
              </w:rPr>
              <w:t>□</w:t>
            </w:r>
            <w:r>
              <w:rPr>
                <w:rFonts w:ascii="新細明體" w:hAnsi="新細明體" w:hint="eastAsia"/>
                <w:szCs w:val="24"/>
              </w:rPr>
              <w:t xml:space="preserve"> </w:t>
            </w:r>
            <w:r w:rsidR="00E261DC">
              <w:rPr>
                <w:rFonts w:ascii="微軟正黑體" w:eastAsia="微軟正黑體" w:hAnsi="微軟正黑體" w:hint="eastAsia"/>
              </w:rPr>
              <w:t>兒童及青少年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F7875" w14:textId="7AA76190" w:rsidR="00307350" w:rsidRPr="00DA0E1A" w:rsidRDefault="00307350" w:rsidP="00C864A3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774DC9">
              <w:rPr>
                <w:rFonts w:ascii="新細明體" w:hAnsi="新細明體" w:hint="eastAsia"/>
                <w:szCs w:val="24"/>
              </w:rPr>
              <w:t>□</w:t>
            </w:r>
            <w:r w:rsidR="00C864A3" w:rsidRPr="00774DC9">
              <w:rPr>
                <w:rFonts w:ascii="微軟正黑體" w:eastAsia="微軟正黑體" w:hAnsi="微軟正黑體" w:hint="eastAsia"/>
              </w:rPr>
              <w:t>貧窮</w:t>
            </w:r>
          </w:p>
        </w:tc>
      </w:tr>
      <w:tr w:rsidR="00307350" w:rsidRPr="00DA0E1A" w14:paraId="620A416B" w14:textId="77777777" w:rsidTr="00E261DC">
        <w:trPr>
          <w:trHeight w:val="267"/>
        </w:trPr>
        <w:tc>
          <w:tcPr>
            <w:tcW w:w="2332" w:type="dxa"/>
            <w:vMerge/>
            <w:tcBorders>
              <w:right w:val="single" w:sz="4" w:space="0" w:color="auto"/>
            </w:tcBorders>
          </w:tcPr>
          <w:p w14:paraId="634F0B9F" w14:textId="77777777" w:rsidR="00307350" w:rsidRDefault="00307350" w:rsidP="00307350">
            <w:pPr>
              <w:spacing w:line="320" w:lineRule="exact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DB930" w14:textId="77777777" w:rsidR="00307350" w:rsidRPr="00DA0E1A" w:rsidRDefault="00307350" w:rsidP="00307350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774DC9">
              <w:rPr>
                <w:rFonts w:ascii="新細明體" w:hAnsi="新細明體" w:hint="eastAsia"/>
                <w:szCs w:val="24"/>
              </w:rPr>
              <w:t>□</w:t>
            </w:r>
            <w:r>
              <w:rPr>
                <w:rFonts w:ascii="新細明體" w:hAnsi="新細明體" w:hint="eastAsia"/>
                <w:szCs w:val="24"/>
              </w:rPr>
              <w:t xml:space="preserve"> </w:t>
            </w:r>
            <w:r w:rsidRPr="00774DC9">
              <w:rPr>
                <w:rFonts w:ascii="微軟正黑體" w:eastAsia="微軟正黑體" w:hAnsi="微軟正黑體" w:hint="eastAsia"/>
              </w:rPr>
              <w:t>少數族裔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64BE3" w14:textId="12970174" w:rsidR="00307350" w:rsidRPr="00DA0E1A" w:rsidRDefault="00307350" w:rsidP="00B94106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774DC9">
              <w:rPr>
                <w:rFonts w:ascii="新細明體" w:hAnsi="新細明體" w:hint="eastAsia"/>
                <w:szCs w:val="24"/>
              </w:rPr>
              <w:t>□</w:t>
            </w:r>
            <w:r w:rsidR="00B94106" w:rsidRPr="002746FC">
              <w:rPr>
                <w:rFonts w:ascii="微軟正黑體" w:eastAsia="微軟正黑體" w:hAnsi="微軟正黑體" w:hint="eastAsia"/>
              </w:rPr>
              <w:t>社區共融</w:t>
            </w:r>
          </w:p>
        </w:tc>
      </w:tr>
      <w:tr w:rsidR="00307350" w:rsidRPr="00DA0E1A" w14:paraId="5B426D6F" w14:textId="77777777" w:rsidTr="00E261DC">
        <w:trPr>
          <w:trHeight w:val="180"/>
        </w:trPr>
        <w:tc>
          <w:tcPr>
            <w:tcW w:w="2332" w:type="dxa"/>
            <w:vMerge/>
            <w:tcBorders>
              <w:right w:val="single" w:sz="4" w:space="0" w:color="auto"/>
            </w:tcBorders>
          </w:tcPr>
          <w:p w14:paraId="3E7C8CC0" w14:textId="77777777" w:rsidR="00307350" w:rsidRDefault="00307350" w:rsidP="00307350">
            <w:pPr>
              <w:spacing w:line="320" w:lineRule="exact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306449" w14:textId="2EE43AE7" w:rsidR="00307350" w:rsidRPr="00DA0E1A" w:rsidRDefault="00307350" w:rsidP="00307350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774DC9">
              <w:rPr>
                <w:rFonts w:ascii="新細明體" w:hAnsi="新細明體" w:hint="eastAsia"/>
                <w:szCs w:val="24"/>
              </w:rPr>
              <w:t>□</w:t>
            </w:r>
            <w:r>
              <w:rPr>
                <w:rFonts w:ascii="新細明體" w:hAnsi="新細明體" w:hint="eastAsia"/>
                <w:szCs w:val="24"/>
              </w:rPr>
              <w:t xml:space="preserve"> </w:t>
            </w:r>
            <w:r w:rsidRPr="00774DC9">
              <w:rPr>
                <w:rFonts w:ascii="微軟正黑體" w:eastAsia="微軟正黑體" w:hAnsi="微軟正黑體" w:hint="eastAsia"/>
              </w:rPr>
              <w:t>特殊學習需要</w:t>
            </w:r>
            <w:r w:rsidR="00C864A3">
              <w:rPr>
                <w:rFonts w:ascii="微軟正黑體" w:eastAsia="微軟正黑體" w:hAnsi="微軟正黑體" w:hint="eastAsia"/>
                <w:lang w:eastAsia="zh-HK"/>
              </w:rPr>
              <w:t>人士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429C0" w14:textId="730C8F27" w:rsidR="00B94106" w:rsidRPr="00DA0E1A" w:rsidRDefault="00307350" w:rsidP="00307350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774DC9">
              <w:rPr>
                <w:rFonts w:ascii="新細明體" w:hAnsi="新細明體" w:hint="eastAsia"/>
                <w:szCs w:val="24"/>
              </w:rPr>
              <w:t>□</w:t>
            </w:r>
            <w:r w:rsidR="00B94106" w:rsidRPr="00774DC9">
              <w:rPr>
                <w:rFonts w:ascii="微軟正黑體" w:eastAsia="微軟正黑體" w:hAnsi="微軟正黑體" w:hint="eastAsia"/>
              </w:rPr>
              <w:t>環保</w:t>
            </w:r>
            <w:r w:rsidR="00B94106">
              <w:rPr>
                <w:rFonts w:ascii="微軟正黑體" w:eastAsia="微軟正黑體" w:hAnsi="微軟正黑體" w:hint="eastAsia"/>
                <w:lang w:eastAsia="zh-HK"/>
              </w:rPr>
              <w:t>及可持</w:t>
            </w:r>
            <w:r w:rsidR="00B94106">
              <w:rPr>
                <w:rFonts w:ascii="微軟正黑體" w:eastAsia="微軟正黑體" w:hAnsi="微軟正黑體" w:hint="eastAsia"/>
              </w:rPr>
              <w:t>續</w:t>
            </w:r>
            <w:r w:rsidR="00B94106">
              <w:rPr>
                <w:rFonts w:ascii="微軟正黑體" w:eastAsia="微軟正黑體" w:hAnsi="微軟正黑體" w:hint="eastAsia"/>
                <w:lang w:eastAsia="zh-HK"/>
              </w:rPr>
              <w:t>發展</w:t>
            </w:r>
          </w:p>
        </w:tc>
      </w:tr>
      <w:tr w:rsidR="00307350" w:rsidRPr="00DA0E1A" w14:paraId="6B3759F4" w14:textId="77777777" w:rsidTr="00E261DC">
        <w:trPr>
          <w:trHeight w:val="293"/>
        </w:trPr>
        <w:tc>
          <w:tcPr>
            <w:tcW w:w="2332" w:type="dxa"/>
            <w:vMerge/>
            <w:tcBorders>
              <w:right w:val="single" w:sz="4" w:space="0" w:color="auto"/>
            </w:tcBorders>
          </w:tcPr>
          <w:p w14:paraId="1E6D2E7E" w14:textId="77777777" w:rsidR="00307350" w:rsidRDefault="00307350" w:rsidP="00307350">
            <w:pPr>
              <w:spacing w:line="320" w:lineRule="exact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D5237" w14:textId="77777777" w:rsidR="00307350" w:rsidRPr="00774DC9" w:rsidRDefault="00307350" w:rsidP="00307350">
            <w:pPr>
              <w:pStyle w:val="a4"/>
              <w:numPr>
                <w:ilvl w:val="0"/>
                <w:numId w:val="9"/>
              </w:numPr>
              <w:spacing w:line="280" w:lineRule="exact"/>
              <w:ind w:leftChars="0"/>
              <w:rPr>
                <w:rFonts w:ascii="微軟正黑體" w:eastAsia="微軟正黑體" w:hAnsi="微軟正黑體"/>
              </w:rPr>
            </w:pPr>
            <w:r w:rsidRPr="00774DC9">
              <w:rPr>
                <w:rFonts w:ascii="微軟正黑體" w:eastAsia="微軟正黑體" w:hAnsi="微軟正黑體" w:hint="eastAsia"/>
              </w:rPr>
              <w:t>長者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7FBE4" w14:textId="77777777" w:rsidR="00307350" w:rsidRPr="00DA0E1A" w:rsidRDefault="00307350" w:rsidP="00307350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307350" w:rsidRPr="00DA0E1A" w14:paraId="60FC3A28" w14:textId="77777777" w:rsidTr="00E261DC">
        <w:trPr>
          <w:trHeight w:val="334"/>
        </w:trPr>
        <w:tc>
          <w:tcPr>
            <w:tcW w:w="2332" w:type="dxa"/>
            <w:vMerge/>
            <w:tcBorders>
              <w:right w:val="single" w:sz="4" w:space="0" w:color="auto"/>
            </w:tcBorders>
          </w:tcPr>
          <w:p w14:paraId="4582D6DB" w14:textId="77777777" w:rsidR="00307350" w:rsidRDefault="00307350" w:rsidP="00307350">
            <w:pPr>
              <w:spacing w:line="320" w:lineRule="exact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797B15" w14:textId="30C37438" w:rsidR="00307350" w:rsidRPr="00774DC9" w:rsidRDefault="00E261DC" w:rsidP="00307350">
            <w:pPr>
              <w:pStyle w:val="a4"/>
              <w:numPr>
                <w:ilvl w:val="0"/>
                <w:numId w:val="9"/>
              </w:numPr>
              <w:spacing w:line="280" w:lineRule="exact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復康和</w:t>
            </w:r>
            <w:r w:rsidR="00307350" w:rsidRPr="00774DC9">
              <w:rPr>
                <w:rFonts w:ascii="微軟正黑體" w:eastAsia="微軟正黑體" w:hAnsi="微軟正黑體" w:hint="eastAsia"/>
              </w:rPr>
              <w:t>聽障人士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3A135" w14:textId="77777777" w:rsidR="00307350" w:rsidRPr="00DA0E1A" w:rsidRDefault="00307350" w:rsidP="00307350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307350" w:rsidRPr="00DA0E1A" w14:paraId="71C44591" w14:textId="77777777" w:rsidTr="00E261DC">
        <w:trPr>
          <w:trHeight w:val="990"/>
        </w:trPr>
        <w:tc>
          <w:tcPr>
            <w:tcW w:w="2332" w:type="dxa"/>
          </w:tcPr>
          <w:p w14:paraId="09C4E44B" w14:textId="678A7DF2" w:rsidR="00307350" w:rsidRPr="00307350" w:rsidRDefault="00B94106" w:rsidP="00307350">
            <w:pPr>
              <w:pStyle w:val="a5"/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摘要</w:t>
            </w:r>
          </w:p>
          <w:p w14:paraId="474FEA72" w14:textId="6176D953" w:rsidR="00307350" w:rsidRPr="00DA0E1A" w:rsidRDefault="00307350" w:rsidP="00307350">
            <w:pPr>
              <w:pStyle w:val="a5"/>
              <w:adjustRightInd w:val="0"/>
              <w:snapToGrid w:val="0"/>
            </w:pPr>
            <w:r w:rsidRPr="00307350">
              <w:rPr>
                <w:rFonts w:ascii="微軟正黑體" w:eastAsia="微軟正黑體" w:hAnsi="微軟正黑體" w:hint="eastAsia"/>
                <w:b/>
              </w:rPr>
              <w:t>(上限 200 字)</w:t>
            </w:r>
          </w:p>
        </w:tc>
        <w:tc>
          <w:tcPr>
            <w:tcW w:w="7862" w:type="dxa"/>
            <w:gridSpan w:val="2"/>
          </w:tcPr>
          <w:p w14:paraId="5FE1F00D" w14:textId="77777777" w:rsidR="00307350" w:rsidRDefault="00307350" w:rsidP="00307350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14:paraId="79C31E5A" w14:textId="77777777" w:rsidR="00307350" w:rsidRDefault="00307350" w:rsidP="00307350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14:paraId="4D7057A8" w14:textId="49C679F3" w:rsidR="00307350" w:rsidRDefault="00307350" w:rsidP="00307350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14:paraId="5E414BEC" w14:textId="77777777" w:rsidR="00A7483B" w:rsidRDefault="00A7483B" w:rsidP="00307350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14:paraId="69DFB6B3" w14:textId="77777777" w:rsidR="00307350" w:rsidRDefault="00307350" w:rsidP="00307350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14:paraId="4670D5BB" w14:textId="77777777" w:rsidR="00307350" w:rsidRPr="00DA0E1A" w:rsidRDefault="00307350" w:rsidP="00307350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307350" w:rsidRPr="00DA0E1A" w14:paraId="1D578478" w14:textId="77777777" w:rsidTr="00E261DC">
        <w:trPr>
          <w:trHeight w:val="600"/>
        </w:trPr>
        <w:tc>
          <w:tcPr>
            <w:tcW w:w="2332" w:type="dxa"/>
          </w:tcPr>
          <w:p w14:paraId="11ADB554" w14:textId="1C8EBFA4" w:rsidR="00307350" w:rsidRPr="00DA0E1A" w:rsidRDefault="00A7483B" w:rsidP="00307350">
            <w:pPr>
              <w:spacing w:line="32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理念及</w:t>
            </w:r>
            <w:r w:rsidR="00307350" w:rsidRPr="00DA0E1A">
              <w:rPr>
                <w:rFonts w:ascii="微軟正黑體" w:eastAsia="微軟正黑體" w:hAnsi="微軟正黑體" w:hint="eastAsia"/>
                <w:b/>
              </w:rPr>
              <w:t>目</w:t>
            </w:r>
            <w:r w:rsidR="00307350">
              <w:rPr>
                <w:rFonts w:ascii="微軟正黑體" w:eastAsia="微軟正黑體" w:hAnsi="微軟正黑體" w:hint="eastAsia"/>
                <w:b/>
                <w:lang w:eastAsia="zh-HK"/>
              </w:rPr>
              <w:t>標</w:t>
            </w:r>
          </w:p>
        </w:tc>
        <w:tc>
          <w:tcPr>
            <w:tcW w:w="7862" w:type="dxa"/>
            <w:gridSpan w:val="2"/>
          </w:tcPr>
          <w:p w14:paraId="50120F7D" w14:textId="77777777" w:rsidR="00307350" w:rsidRDefault="00307350" w:rsidP="00307350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14:paraId="5FE8FC2F" w14:textId="77777777" w:rsidR="00307350" w:rsidRDefault="00307350" w:rsidP="00307350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14:paraId="081F85BF" w14:textId="77777777" w:rsidR="00307350" w:rsidRDefault="00307350" w:rsidP="0030735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3C5AAEBA" w14:textId="77777777" w:rsidR="00307350" w:rsidRDefault="00307350" w:rsidP="0030735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DEDF434" w14:textId="77777777" w:rsidR="00307350" w:rsidRDefault="00307350" w:rsidP="0030735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CBE588B" w14:textId="77777777" w:rsidR="00307350" w:rsidRPr="00DA0E1A" w:rsidRDefault="00307350" w:rsidP="00307350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307350" w:rsidRPr="00DA0E1A" w14:paraId="222D4F8A" w14:textId="77777777" w:rsidTr="00E261DC">
        <w:tc>
          <w:tcPr>
            <w:tcW w:w="2332" w:type="dxa"/>
          </w:tcPr>
          <w:p w14:paraId="4181BD5F" w14:textId="5F394CE2" w:rsidR="00307350" w:rsidRPr="00DA0E1A" w:rsidRDefault="00A7483B" w:rsidP="00307350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項</w:t>
            </w:r>
            <w:r>
              <w:rPr>
                <w:rFonts w:ascii="微軟正黑體" w:eastAsia="微軟正黑體" w:hAnsi="微軟正黑體" w:hint="eastAsia"/>
                <w:b/>
              </w:rPr>
              <w:t>目</w:t>
            </w: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內</w:t>
            </w:r>
            <w:r>
              <w:rPr>
                <w:rFonts w:ascii="微軟正黑體" w:eastAsia="微軟正黑體" w:hAnsi="微軟正黑體" w:hint="eastAsia"/>
                <w:b/>
              </w:rPr>
              <w:t>容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</w:tcBorders>
          </w:tcPr>
          <w:p w14:paraId="294AADD2" w14:textId="77777777" w:rsidR="00307350" w:rsidRPr="00DA0E1A" w:rsidRDefault="00307350" w:rsidP="00307350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14:paraId="30FB0FA1" w14:textId="77777777" w:rsidR="00307350" w:rsidRPr="00DA0E1A" w:rsidRDefault="00307350" w:rsidP="00307350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14:paraId="2A937220" w14:textId="77777777" w:rsidR="00307350" w:rsidRDefault="00307350" w:rsidP="00307350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14:paraId="758DF8E8" w14:textId="0A0A851D" w:rsidR="00307350" w:rsidRDefault="00307350" w:rsidP="00307350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14:paraId="50A15DFC" w14:textId="77777777" w:rsidR="00A7483B" w:rsidRDefault="00A7483B" w:rsidP="00307350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14:paraId="6292E0D4" w14:textId="77777777" w:rsidR="00307350" w:rsidRDefault="00307350" w:rsidP="00307350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14:paraId="106613C4" w14:textId="3F3379EE" w:rsidR="00307350" w:rsidRPr="00DA0E1A" w:rsidRDefault="00307350" w:rsidP="00307350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14:paraId="3710FFAD" w14:textId="367536DD" w:rsidR="00307350" w:rsidRPr="00DA0E1A" w:rsidRDefault="00307350" w:rsidP="00307350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A7483B" w:rsidRPr="00DA0E1A" w14:paraId="770540C2" w14:textId="77777777" w:rsidTr="00E261DC">
        <w:trPr>
          <w:trHeight w:val="3676"/>
        </w:trPr>
        <w:tc>
          <w:tcPr>
            <w:tcW w:w="2332" w:type="dxa"/>
          </w:tcPr>
          <w:p w14:paraId="0BCC3E68" w14:textId="7D35FEBD" w:rsidR="00A7483B" w:rsidRDefault="00A7483B" w:rsidP="00307350">
            <w:pPr>
              <w:spacing w:line="32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lastRenderedPageBreak/>
              <w:t>推行時間表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</w:tcBorders>
          </w:tcPr>
          <w:p w14:paraId="54022BCF" w14:textId="77777777" w:rsidR="00A7483B" w:rsidRDefault="00A7483B" w:rsidP="00307350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14:paraId="208862F2" w14:textId="77777777" w:rsidR="00A7483B" w:rsidRDefault="00A7483B" w:rsidP="00307350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14:paraId="1DC44F8D" w14:textId="77777777" w:rsidR="00A7483B" w:rsidRDefault="00A7483B" w:rsidP="00307350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14:paraId="39C376AF" w14:textId="77777777" w:rsidR="00A7483B" w:rsidRDefault="00A7483B" w:rsidP="00307350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14:paraId="767FCF25" w14:textId="77777777" w:rsidR="00A7483B" w:rsidRDefault="00A7483B" w:rsidP="00307350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14:paraId="0654ECDA" w14:textId="77777777" w:rsidR="00A7483B" w:rsidRDefault="00A7483B" w:rsidP="00307350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14:paraId="3582D3D4" w14:textId="203AAEE9" w:rsidR="00A7483B" w:rsidRPr="00DA0E1A" w:rsidRDefault="00A7483B" w:rsidP="00307350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307350" w:rsidRPr="00DA0E1A" w14:paraId="58A87545" w14:textId="77777777" w:rsidTr="00E261DC">
        <w:trPr>
          <w:trHeight w:val="3676"/>
        </w:trPr>
        <w:tc>
          <w:tcPr>
            <w:tcW w:w="2332" w:type="dxa"/>
          </w:tcPr>
          <w:p w14:paraId="3F5123BF" w14:textId="6F7E4B99" w:rsidR="00307350" w:rsidRPr="00DA0E1A" w:rsidRDefault="00B94106" w:rsidP="00307350">
            <w:pPr>
              <w:spacing w:line="32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社會效益</w:t>
            </w:r>
          </w:p>
        </w:tc>
        <w:tc>
          <w:tcPr>
            <w:tcW w:w="7862" w:type="dxa"/>
            <w:gridSpan w:val="2"/>
          </w:tcPr>
          <w:p w14:paraId="26D51C39" w14:textId="77777777" w:rsidR="00307350" w:rsidRPr="00DA0E1A" w:rsidRDefault="00307350" w:rsidP="00307350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307350" w:rsidRPr="00DA0E1A" w14:paraId="45476487" w14:textId="77777777" w:rsidTr="00E261DC">
        <w:trPr>
          <w:trHeight w:val="3676"/>
        </w:trPr>
        <w:tc>
          <w:tcPr>
            <w:tcW w:w="2332" w:type="dxa"/>
          </w:tcPr>
          <w:p w14:paraId="51A7CB9B" w14:textId="37CB8AE3" w:rsidR="00307350" w:rsidRDefault="00A7483B" w:rsidP="00307350">
            <w:pPr>
              <w:spacing w:line="32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項目</w:t>
            </w:r>
            <w:r w:rsidR="00B94106">
              <w:rPr>
                <w:rFonts w:ascii="微軟正黑體" w:eastAsia="微軟正黑體" w:hAnsi="微軟正黑體" w:hint="eastAsia"/>
                <w:b/>
                <w:lang w:eastAsia="zh-HK"/>
              </w:rPr>
              <w:t>可行性及可持續性</w:t>
            </w:r>
          </w:p>
        </w:tc>
        <w:tc>
          <w:tcPr>
            <w:tcW w:w="7862" w:type="dxa"/>
            <w:gridSpan w:val="2"/>
          </w:tcPr>
          <w:p w14:paraId="2D3AD699" w14:textId="77777777" w:rsidR="00307350" w:rsidRPr="00DA0E1A" w:rsidRDefault="00307350" w:rsidP="00307350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A7483B" w:rsidRPr="00DA0E1A" w14:paraId="37802DAF" w14:textId="77777777" w:rsidTr="00E261DC">
        <w:trPr>
          <w:trHeight w:val="3676"/>
        </w:trPr>
        <w:tc>
          <w:tcPr>
            <w:tcW w:w="2332" w:type="dxa"/>
          </w:tcPr>
          <w:p w14:paraId="3A1C38E5" w14:textId="61154939" w:rsidR="00A7483B" w:rsidRDefault="00A7483B" w:rsidP="00307350">
            <w:pPr>
              <w:spacing w:line="32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評估方法</w:t>
            </w:r>
            <w:r w:rsidR="00B94106">
              <w:rPr>
                <w:rFonts w:ascii="微軟正黑體" w:eastAsia="微軟正黑體" w:hAnsi="微軟正黑體" w:hint="eastAsia"/>
                <w:b/>
                <w:lang w:eastAsia="zh-HK"/>
              </w:rPr>
              <w:t>（需包含短期、中期及長期成效</w:t>
            </w:r>
            <w:r w:rsidR="00E261DC">
              <w:rPr>
                <w:rFonts w:ascii="微軟正黑體" w:eastAsia="微軟正黑體" w:hAnsi="微軟正黑體" w:hint="eastAsia"/>
                <w:b/>
                <w:lang w:eastAsia="zh-HK"/>
              </w:rPr>
              <w:t>指</w:t>
            </w:r>
            <w:r w:rsidR="00E261DC">
              <w:rPr>
                <w:rFonts w:ascii="微軟正黑體" w:eastAsia="微軟正黑體" w:hAnsi="微軟正黑體" w:hint="eastAsia"/>
                <w:b/>
              </w:rPr>
              <w:t>標</w:t>
            </w:r>
            <w:r w:rsidR="00E261DC">
              <w:rPr>
                <w:rFonts w:ascii="微軟正黑體" w:eastAsia="微軟正黑體" w:hAnsi="微軟正黑體" w:hint="eastAsia"/>
                <w:b/>
                <w:lang w:eastAsia="zh-HK"/>
              </w:rPr>
              <w:t>）</w:t>
            </w:r>
          </w:p>
        </w:tc>
        <w:tc>
          <w:tcPr>
            <w:tcW w:w="7862" w:type="dxa"/>
            <w:gridSpan w:val="2"/>
          </w:tcPr>
          <w:p w14:paraId="639293B5" w14:textId="77777777" w:rsidR="00A7483B" w:rsidRDefault="00A7483B" w:rsidP="00307350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14:paraId="67BF788A" w14:textId="11A0DEDE" w:rsidR="00E261DC" w:rsidRPr="00E261DC" w:rsidRDefault="00E261DC" w:rsidP="00307350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</w:tbl>
    <w:p w14:paraId="6790EDE9" w14:textId="77777777" w:rsidR="00040EF8" w:rsidRDefault="00040EF8">
      <w:pPr>
        <w:widowControl/>
      </w:pPr>
      <w:r>
        <w:br w:type="page"/>
      </w:r>
    </w:p>
    <w:p w14:paraId="54FED000" w14:textId="2F6C449C" w:rsidR="00A7483B" w:rsidRPr="00A7483B" w:rsidRDefault="00774DC9" w:rsidP="00A7483B">
      <w:pPr>
        <w:pStyle w:val="a4"/>
        <w:numPr>
          <w:ilvl w:val="0"/>
          <w:numId w:val="1"/>
        </w:numPr>
        <w:spacing w:line="600" w:lineRule="exact"/>
        <w:ind w:leftChars="0"/>
        <w:rPr>
          <w:rFonts w:ascii="微軟正黑體" w:eastAsia="微軟正黑體" w:hAnsi="微軟正黑體"/>
          <w:b/>
        </w:rPr>
      </w:pPr>
      <w:r w:rsidRPr="00A7483B">
        <w:rPr>
          <w:rFonts w:ascii="微軟正黑體" w:eastAsia="微軟正黑體" w:hAnsi="微軟正黑體" w:hint="eastAsia"/>
          <w:b/>
          <w:sz w:val="28"/>
        </w:rPr>
        <w:lastRenderedPageBreak/>
        <w:t>財務預算</w:t>
      </w:r>
    </w:p>
    <w:p w14:paraId="590F6D0B" w14:textId="77777777" w:rsidR="0084184A" w:rsidRPr="0084184A" w:rsidRDefault="00421908" w:rsidP="00421908">
      <w:pPr>
        <w:pStyle w:val="a4"/>
        <w:numPr>
          <w:ilvl w:val="1"/>
          <w:numId w:val="1"/>
        </w:numPr>
        <w:adjustRightInd w:val="0"/>
        <w:snapToGrid w:val="0"/>
        <w:spacing w:line="500" w:lineRule="exact"/>
        <w:ind w:leftChars="0"/>
        <w:rPr>
          <w:rFonts w:ascii="微軟正黑體" w:eastAsia="微軟正黑體" w:hAnsi="微軟正黑體"/>
          <w:b/>
        </w:rPr>
      </w:pPr>
      <w:r w:rsidRPr="00A7483B">
        <w:rPr>
          <w:rFonts w:ascii="微軟正黑體" w:eastAsia="微軟正黑體" w:hAnsi="微軟正黑體" w:hint="eastAsia"/>
        </w:rPr>
        <w:t>此</w:t>
      </w:r>
      <w:r>
        <w:rPr>
          <w:rFonts w:ascii="微軟正黑體" w:eastAsia="微軟正黑體" w:hAnsi="微軟正黑體" w:hint="eastAsia"/>
          <w:lang w:eastAsia="zh-HK"/>
        </w:rPr>
        <w:t>項目</w:t>
      </w:r>
      <w:r w:rsidR="00774DC9" w:rsidRPr="00A7483B">
        <w:rPr>
          <w:rFonts w:ascii="微軟正黑體" w:eastAsia="微軟正黑體" w:hAnsi="微軟正黑體" w:hint="eastAsia"/>
        </w:rPr>
        <w:t>有否</w:t>
      </w:r>
      <w:r>
        <w:rPr>
          <w:rFonts w:ascii="微軟正黑體" w:eastAsia="微軟正黑體" w:hAnsi="微軟正黑體" w:hint="eastAsia"/>
          <w:lang w:eastAsia="zh-HK"/>
        </w:rPr>
        <w:t>成功</w:t>
      </w:r>
      <w:r w:rsidR="00774DC9" w:rsidRPr="00A7483B">
        <w:rPr>
          <w:rFonts w:ascii="微軟正黑體" w:eastAsia="微軟正黑體" w:hAnsi="微軟正黑體" w:hint="eastAsia"/>
        </w:rPr>
        <w:t>申請其他資助</w:t>
      </w:r>
      <w:r w:rsidR="0084184A">
        <w:rPr>
          <w:rFonts w:ascii="微軟正黑體" w:eastAsia="微軟正黑體" w:hAnsi="微軟正黑體" w:hint="eastAsia"/>
        </w:rPr>
        <w:t>/</w:t>
      </w:r>
      <w:r w:rsidR="0084184A">
        <w:rPr>
          <w:rFonts w:ascii="微軟正黑體" w:eastAsia="微軟正黑體" w:hAnsi="微軟正黑體" w:hint="eastAsia"/>
          <w:lang w:eastAsia="zh-HK"/>
        </w:rPr>
        <w:t>獎項</w:t>
      </w:r>
      <w:r w:rsidR="00774DC9" w:rsidRPr="00A7483B">
        <w:rPr>
          <w:rFonts w:ascii="微軟正黑體" w:eastAsia="微軟正黑體" w:hAnsi="微軟正黑體" w:hint="eastAsia"/>
        </w:rPr>
        <w:t>?</w:t>
      </w:r>
      <w:r w:rsidR="00774DC9" w:rsidRPr="00A7483B">
        <w:rPr>
          <w:rFonts w:ascii="微軟正黑體" w:eastAsia="微軟正黑體" w:hAnsi="微軟正黑體" w:hint="eastAsia"/>
        </w:rPr>
        <w:tab/>
      </w:r>
      <w:r w:rsidR="00774DC9" w:rsidRPr="00A7483B">
        <w:rPr>
          <w:rFonts w:ascii="微軟正黑體" w:eastAsia="微軟正黑體" w:hAnsi="微軟正黑體"/>
        </w:rPr>
        <w:tab/>
      </w:r>
    </w:p>
    <w:p w14:paraId="7BEA0A75" w14:textId="6BC5E12A" w:rsidR="00A7483B" w:rsidRPr="00421908" w:rsidRDefault="00774DC9" w:rsidP="0084184A">
      <w:pPr>
        <w:pStyle w:val="a4"/>
        <w:adjustRightInd w:val="0"/>
        <w:snapToGrid w:val="0"/>
        <w:spacing w:line="500" w:lineRule="exact"/>
        <w:ind w:leftChars="0" w:left="992"/>
        <w:rPr>
          <w:rFonts w:ascii="微軟正黑體" w:eastAsia="微軟正黑體" w:hAnsi="微軟正黑體"/>
          <w:b/>
        </w:rPr>
      </w:pPr>
      <w:r w:rsidRPr="006A658E">
        <w:sym w:font="Wingdings" w:char="F06F"/>
      </w:r>
      <w:r w:rsidRPr="00A7483B">
        <w:rPr>
          <w:rFonts w:ascii="微軟正黑體" w:eastAsia="微軟正黑體" w:hAnsi="微軟正黑體" w:hint="eastAsia"/>
        </w:rPr>
        <w:t xml:space="preserve"> 有，請說明</w:t>
      </w:r>
      <w:r w:rsidR="0084184A">
        <w:rPr>
          <w:rFonts w:ascii="微軟正黑體" w:eastAsia="微軟正黑體" w:hAnsi="微軟正黑體" w:hint="eastAsia"/>
          <w:lang w:eastAsia="zh-HK"/>
        </w:rPr>
        <w:t>其獎項及</w:t>
      </w:r>
      <w:r w:rsidR="00B94106">
        <w:rPr>
          <w:rFonts w:ascii="微軟正黑體" w:eastAsia="微軟正黑體" w:hAnsi="微軟正黑體" w:hint="eastAsia"/>
        </w:rPr>
        <w:t>/</w:t>
      </w:r>
      <w:r w:rsidR="00B94106">
        <w:rPr>
          <w:rFonts w:ascii="微軟正黑體" w:eastAsia="微軟正黑體" w:hAnsi="微軟正黑體" w:hint="eastAsia"/>
          <w:lang w:eastAsia="zh-HK"/>
        </w:rPr>
        <w:t>或</w:t>
      </w:r>
      <w:r w:rsidR="0084184A">
        <w:rPr>
          <w:rFonts w:ascii="微軟正黑體" w:eastAsia="微軟正黑體" w:hAnsi="微軟正黑體" w:hint="eastAsia"/>
          <w:lang w:eastAsia="zh-HK"/>
        </w:rPr>
        <w:t>資助金額</w:t>
      </w:r>
      <w:r w:rsidRPr="00A7483B">
        <w:rPr>
          <w:rFonts w:ascii="微軟正黑體" w:eastAsia="微軟正黑體" w:hAnsi="微軟正黑體" w:hint="eastAsia"/>
        </w:rPr>
        <w:t>：__________</w:t>
      </w:r>
      <w:r w:rsidR="0084184A" w:rsidRPr="00A7483B">
        <w:rPr>
          <w:rFonts w:ascii="微軟正黑體" w:eastAsia="微軟正黑體" w:hAnsi="微軟正黑體" w:hint="eastAsia"/>
        </w:rPr>
        <w:t>_______________</w:t>
      </w:r>
      <w:r w:rsidRPr="00A7483B">
        <w:rPr>
          <w:rFonts w:ascii="微軟正黑體" w:eastAsia="微軟正黑體" w:hAnsi="微軟正黑體" w:hint="eastAsia"/>
        </w:rPr>
        <w:t>____________</w:t>
      </w:r>
      <w:r w:rsidRPr="00A7483B">
        <w:rPr>
          <w:rFonts w:ascii="微軟正黑體" w:eastAsia="微軟正黑體" w:hAnsi="微軟正黑體"/>
        </w:rPr>
        <w:tab/>
      </w:r>
      <w:r w:rsidRPr="006A658E">
        <w:sym w:font="Wingdings" w:char="F06F"/>
      </w:r>
      <w:r w:rsidR="0084184A">
        <w:t xml:space="preserve"> </w:t>
      </w:r>
      <w:r w:rsidRPr="00A7483B">
        <w:rPr>
          <w:rFonts w:ascii="微軟正黑體" w:eastAsia="微軟正黑體" w:hAnsi="微軟正黑體" w:hint="eastAsia"/>
        </w:rPr>
        <w:t>否</w:t>
      </w:r>
    </w:p>
    <w:p w14:paraId="08552283" w14:textId="77777777" w:rsidR="00040EF8" w:rsidRDefault="00040EF8" w:rsidP="00040EF8">
      <w:pPr>
        <w:spacing w:line="480" w:lineRule="exact"/>
        <w:rPr>
          <w:rFonts w:ascii="微軟正黑體" w:eastAsia="微軟正黑體" w:hAnsi="微軟正黑體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1837"/>
        <w:gridCol w:w="1843"/>
        <w:gridCol w:w="2268"/>
        <w:gridCol w:w="1418"/>
        <w:gridCol w:w="2402"/>
      </w:tblGrid>
      <w:tr w:rsidR="00A7483B" w14:paraId="5CBD4BFC" w14:textId="39F01C89" w:rsidTr="0084184A"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5CE2" w14:textId="77777777" w:rsidR="00A7483B" w:rsidRPr="0085343C" w:rsidRDefault="00A7483B" w:rsidP="00040EF8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85343C">
              <w:rPr>
                <w:rFonts w:ascii="微軟正黑體" w:eastAsia="微軟正黑體" w:hAnsi="微軟正黑體" w:hint="eastAsia"/>
                <w:b/>
                <w:sz w:val="28"/>
                <w:lang w:eastAsia="zh-HK"/>
              </w:rPr>
              <w:t>收入</w:t>
            </w: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963A" w14:textId="18F50836" w:rsidR="00A7483B" w:rsidRPr="0085343C" w:rsidRDefault="00A7483B" w:rsidP="00A7483B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85343C">
              <w:rPr>
                <w:rFonts w:ascii="微軟正黑體" w:eastAsia="微軟正黑體" w:hAnsi="微軟正黑體" w:hint="eastAsia"/>
                <w:b/>
                <w:sz w:val="28"/>
                <w:lang w:eastAsia="zh-HK"/>
              </w:rPr>
              <w:t>支出</w:t>
            </w:r>
          </w:p>
        </w:tc>
      </w:tr>
      <w:tr w:rsidR="00A7483B" w14:paraId="73C6DC6A" w14:textId="193CE6F8" w:rsidTr="0084184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EA2C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項目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7BD8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  <w:r w:rsidRPr="00DA0E1A">
              <w:rPr>
                <w:rFonts w:ascii="微軟正黑體" w:eastAsia="微軟正黑體" w:hAnsi="微軟正黑體" w:hint="eastAsia"/>
                <w:b/>
              </w:rPr>
              <w:t>港幣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C97D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項目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86D7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  <w:r w:rsidRPr="00DA0E1A">
              <w:rPr>
                <w:rFonts w:ascii="微軟正黑體" w:eastAsia="微軟正黑體" w:hAnsi="微軟正黑體" w:hint="eastAsia"/>
                <w:b/>
              </w:rPr>
              <w:t>港幣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6E91" w14:textId="242AD911" w:rsidR="00A7483B" w:rsidRP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  <w:r w:rsidRPr="00A7483B">
              <w:rPr>
                <w:rFonts w:ascii="微軟正黑體" w:eastAsia="微軟正黑體" w:hAnsi="微軟正黑體" w:hint="eastAsia"/>
                <w:lang w:eastAsia="zh-HK"/>
              </w:rPr>
              <w:t>擬向本機</w:t>
            </w:r>
            <w:r w:rsidRPr="00A7483B">
              <w:rPr>
                <w:rFonts w:ascii="微軟正黑體" w:eastAsia="微軟正黑體" w:hAnsi="微軟正黑體" w:hint="eastAsia"/>
              </w:rPr>
              <w:t>構</w:t>
            </w:r>
            <w:r w:rsidRPr="00A7483B">
              <w:rPr>
                <w:rFonts w:ascii="微軟正黑體" w:eastAsia="微軟正黑體" w:hAnsi="微軟正黑體" w:hint="eastAsia"/>
                <w:lang w:eastAsia="zh-HK"/>
              </w:rPr>
              <w:t>資助額</w:t>
            </w:r>
            <w:r w:rsidR="00040EF8" w:rsidRPr="00040EF8">
              <w:rPr>
                <w:rFonts w:ascii="微軟正黑體" w:eastAsia="微軟正黑體" w:hAnsi="微軟正黑體" w:hint="eastAsia"/>
                <w:lang w:eastAsia="zh-HK"/>
              </w:rPr>
              <w:t>（</w:t>
            </w:r>
            <w:r w:rsidR="00040EF8" w:rsidRPr="00040EF8">
              <w:rPr>
                <w:rFonts w:ascii="微軟正黑體" w:eastAsia="微軟正黑體" w:hAnsi="微軟正黑體" w:hint="eastAsia"/>
              </w:rPr>
              <w:t>港幣</w:t>
            </w:r>
            <w:r w:rsidR="00040EF8" w:rsidRPr="00040EF8">
              <w:rPr>
                <w:rFonts w:ascii="微軟正黑體" w:eastAsia="微軟正黑體" w:hAnsi="微軟正黑體" w:hint="eastAsia"/>
                <w:lang w:eastAsia="zh-HK"/>
              </w:rPr>
              <w:t>）</w:t>
            </w:r>
          </w:p>
        </w:tc>
      </w:tr>
      <w:tr w:rsidR="00A7483B" w14:paraId="683150E5" w14:textId="29C4ED90" w:rsidTr="0084184A">
        <w:tc>
          <w:tcPr>
            <w:tcW w:w="1837" w:type="dxa"/>
            <w:tcBorders>
              <w:top w:val="single" w:sz="4" w:space="0" w:color="auto"/>
            </w:tcBorders>
          </w:tcPr>
          <w:p w14:paraId="2F02C772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例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：服務收入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8AA1A7C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$</w:t>
            </w:r>
            <w:r>
              <w:rPr>
                <w:rFonts w:ascii="微軟正黑體" w:eastAsia="微軟正黑體" w:hAnsi="微軟正黑體"/>
              </w:rPr>
              <w:t>8,00</w:t>
            </w: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0C6D81E" w14:textId="77777777" w:rsidR="00A7483B" w:rsidRPr="00040EF8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  <w:r w:rsidRPr="00040EF8">
              <w:rPr>
                <w:rFonts w:ascii="微軟正黑體" w:eastAsia="微軟正黑體" w:hAnsi="微軟正黑體" w:hint="eastAsia"/>
              </w:rPr>
              <w:t>例</w:t>
            </w:r>
            <w:r w:rsidRPr="00040EF8">
              <w:rPr>
                <w:rFonts w:ascii="微軟正黑體" w:eastAsia="微軟正黑體" w:hAnsi="微軟正黑體" w:hint="eastAsia"/>
                <w:lang w:eastAsia="zh-HK"/>
              </w:rPr>
              <w:t>：</w:t>
            </w:r>
            <w:r w:rsidRPr="00040EF8">
              <w:rPr>
                <w:rFonts w:ascii="微軟正黑體" w:eastAsia="微軟正黑體" w:hAnsi="微軟正黑體"/>
              </w:rPr>
              <w:t>宣傳費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75DE544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$5,000</w:t>
            </w:r>
          </w:p>
        </w:tc>
        <w:tc>
          <w:tcPr>
            <w:tcW w:w="2402" w:type="dxa"/>
            <w:tcBorders>
              <w:top w:val="single" w:sz="4" w:space="0" w:color="auto"/>
            </w:tcBorders>
          </w:tcPr>
          <w:p w14:paraId="02DA85A8" w14:textId="051B1017" w:rsidR="00A7483B" w:rsidRDefault="00040EF8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$2,000</w:t>
            </w:r>
          </w:p>
        </w:tc>
      </w:tr>
      <w:tr w:rsidR="00A7483B" w14:paraId="57FCA506" w14:textId="15372A50" w:rsidTr="00040EF8">
        <w:tc>
          <w:tcPr>
            <w:tcW w:w="1837" w:type="dxa"/>
          </w:tcPr>
          <w:p w14:paraId="46F9504F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14:paraId="658ACED9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</w:tcPr>
          <w:p w14:paraId="192E471B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</w:tcPr>
          <w:p w14:paraId="1F6A9C58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02" w:type="dxa"/>
          </w:tcPr>
          <w:p w14:paraId="005EFB75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</w:tr>
      <w:tr w:rsidR="00A7483B" w14:paraId="300BBE9A" w14:textId="6DBB1ECF" w:rsidTr="00040EF8">
        <w:tc>
          <w:tcPr>
            <w:tcW w:w="1837" w:type="dxa"/>
          </w:tcPr>
          <w:p w14:paraId="1253B4D8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14:paraId="304D77E5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</w:tcPr>
          <w:p w14:paraId="26FD533A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</w:tcPr>
          <w:p w14:paraId="5F6E930A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02" w:type="dxa"/>
          </w:tcPr>
          <w:p w14:paraId="3E99DB71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</w:tr>
      <w:tr w:rsidR="00A7483B" w14:paraId="72DA584E" w14:textId="470A6534" w:rsidTr="00040EF8">
        <w:tc>
          <w:tcPr>
            <w:tcW w:w="1837" w:type="dxa"/>
          </w:tcPr>
          <w:p w14:paraId="4D9BD6DD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14:paraId="6E8EA99C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</w:tcPr>
          <w:p w14:paraId="720DB0E4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</w:tcPr>
          <w:p w14:paraId="12481856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02" w:type="dxa"/>
          </w:tcPr>
          <w:p w14:paraId="74D95D98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</w:tr>
      <w:tr w:rsidR="00A7483B" w14:paraId="761009C6" w14:textId="30D6C56A" w:rsidTr="00040EF8">
        <w:tc>
          <w:tcPr>
            <w:tcW w:w="1837" w:type="dxa"/>
          </w:tcPr>
          <w:p w14:paraId="3D7AA9F6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14:paraId="25D72580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</w:tcPr>
          <w:p w14:paraId="49C65EE4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</w:tcPr>
          <w:p w14:paraId="5A331DEE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02" w:type="dxa"/>
          </w:tcPr>
          <w:p w14:paraId="3A604900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</w:tr>
      <w:tr w:rsidR="00A7483B" w14:paraId="43D8D8E4" w14:textId="638D1A93" w:rsidTr="00040EF8">
        <w:tc>
          <w:tcPr>
            <w:tcW w:w="1837" w:type="dxa"/>
          </w:tcPr>
          <w:p w14:paraId="6053FAB9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14:paraId="10C6668C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</w:tcPr>
          <w:p w14:paraId="2658CC72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</w:tcPr>
          <w:p w14:paraId="37A8051C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02" w:type="dxa"/>
          </w:tcPr>
          <w:p w14:paraId="374177F5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</w:tr>
      <w:tr w:rsidR="00E261DC" w14:paraId="1413124D" w14:textId="77777777" w:rsidTr="00040EF8">
        <w:tc>
          <w:tcPr>
            <w:tcW w:w="1837" w:type="dxa"/>
          </w:tcPr>
          <w:p w14:paraId="482CEC8F" w14:textId="77777777" w:rsidR="00E261DC" w:rsidRDefault="00E261DC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14:paraId="7E7BF9D2" w14:textId="77777777" w:rsidR="00E261DC" w:rsidRDefault="00E261DC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</w:tcPr>
          <w:p w14:paraId="752BDF41" w14:textId="77777777" w:rsidR="00E261DC" w:rsidRDefault="00E261DC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</w:tcPr>
          <w:p w14:paraId="2F20A518" w14:textId="77777777" w:rsidR="00E261DC" w:rsidRDefault="00E261DC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02" w:type="dxa"/>
          </w:tcPr>
          <w:p w14:paraId="126A5387" w14:textId="77777777" w:rsidR="00E261DC" w:rsidRDefault="00E261DC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</w:tr>
      <w:tr w:rsidR="00E261DC" w14:paraId="20C8EBAB" w14:textId="77777777" w:rsidTr="00040EF8">
        <w:tc>
          <w:tcPr>
            <w:tcW w:w="1837" w:type="dxa"/>
          </w:tcPr>
          <w:p w14:paraId="3AB1C68D" w14:textId="77777777" w:rsidR="00E261DC" w:rsidRDefault="00E261DC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14:paraId="511ADA00" w14:textId="77777777" w:rsidR="00E261DC" w:rsidRDefault="00E261DC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</w:tcPr>
          <w:p w14:paraId="0E2A167B" w14:textId="77777777" w:rsidR="00E261DC" w:rsidRDefault="00E261DC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</w:tcPr>
          <w:p w14:paraId="7FAD3669" w14:textId="77777777" w:rsidR="00E261DC" w:rsidRDefault="00E261DC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02" w:type="dxa"/>
          </w:tcPr>
          <w:p w14:paraId="330D5028" w14:textId="77777777" w:rsidR="00E261DC" w:rsidRDefault="00E261DC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</w:tr>
      <w:tr w:rsidR="00E261DC" w14:paraId="312DD031" w14:textId="77777777" w:rsidTr="00040EF8">
        <w:tc>
          <w:tcPr>
            <w:tcW w:w="1837" w:type="dxa"/>
          </w:tcPr>
          <w:p w14:paraId="5705D07E" w14:textId="77777777" w:rsidR="00E261DC" w:rsidRDefault="00E261DC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14:paraId="151C55A8" w14:textId="77777777" w:rsidR="00E261DC" w:rsidRDefault="00E261DC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</w:tcPr>
          <w:p w14:paraId="7B0EC660" w14:textId="77777777" w:rsidR="00E261DC" w:rsidRDefault="00E261DC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</w:tcPr>
          <w:p w14:paraId="00DD417F" w14:textId="77777777" w:rsidR="00E261DC" w:rsidRDefault="00E261DC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02" w:type="dxa"/>
          </w:tcPr>
          <w:p w14:paraId="432658EA" w14:textId="77777777" w:rsidR="00E261DC" w:rsidRDefault="00E261DC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</w:tr>
      <w:tr w:rsidR="00E261DC" w14:paraId="164D7589" w14:textId="77777777" w:rsidTr="00040EF8">
        <w:tc>
          <w:tcPr>
            <w:tcW w:w="1837" w:type="dxa"/>
          </w:tcPr>
          <w:p w14:paraId="4598BC2C" w14:textId="77777777" w:rsidR="00E261DC" w:rsidRDefault="00E261DC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14:paraId="0F77ABB2" w14:textId="77777777" w:rsidR="00E261DC" w:rsidRDefault="00E261DC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</w:tcPr>
          <w:p w14:paraId="7D02789E" w14:textId="77777777" w:rsidR="00E261DC" w:rsidRDefault="00E261DC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</w:tcPr>
          <w:p w14:paraId="62DA4500" w14:textId="77777777" w:rsidR="00E261DC" w:rsidRDefault="00E261DC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02" w:type="dxa"/>
          </w:tcPr>
          <w:p w14:paraId="6A95F7B9" w14:textId="77777777" w:rsidR="00E261DC" w:rsidRDefault="00E261DC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</w:tr>
      <w:tr w:rsidR="00E261DC" w14:paraId="24BCF8E5" w14:textId="77777777" w:rsidTr="00040EF8">
        <w:tc>
          <w:tcPr>
            <w:tcW w:w="1837" w:type="dxa"/>
          </w:tcPr>
          <w:p w14:paraId="34A2CFE1" w14:textId="77777777" w:rsidR="00E261DC" w:rsidRDefault="00E261DC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14:paraId="650DACAC" w14:textId="77777777" w:rsidR="00E261DC" w:rsidRDefault="00E261DC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</w:tcPr>
          <w:p w14:paraId="58A63CB1" w14:textId="77777777" w:rsidR="00E261DC" w:rsidRDefault="00E261DC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</w:tcPr>
          <w:p w14:paraId="7C7335F4" w14:textId="77777777" w:rsidR="00E261DC" w:rsidRDefault="00E261DC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02" w:type="dxa"/>
          </w:tcPr>
          <w:p w14:paraId="6AE9C1CE" w14:textId="77777777" w:rsidR="00E261DC" w:rsidRDefault="00E261DC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</w:tr>
      <w:tr w:rsidR="00A7483B" w14:paraId="39101895" w14:textId="47A7CF2B" w:rsidTr="00040EF8">
        <w:tc>
          <w:tcPr>
            <w:tcW w:w="1837" w:type="dxa"/>
          </w:tcPr>
          <w:p w14:paraId="710574DF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14:paraId="79618B3D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</w:tcPr>
          <w:p w14:paraId="2E27A9A8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</w:tcPr>
          <w:p w14:paraId="42A46DAB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02" w:type="dxa"/>
          </w:tcPr>
          <w:p w14:paraId="0BC37120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</w:tr>
      <w:tr w:rsidR="00A7483B" w14:paraId="0E53C4BC" w14:textId="43FD1FD0" w:rsidTr="00040EF8">
        <w:tc>
          <w:tcPr>
            <w:tcW w:w="1837" w:type="dxa"/>
          </w:tcPr>
          <w:p w14:paraId="398BCF57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14:paraId="439E13D2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</w:tcPr>
          <w:p w14:paraId="226B499D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</w:tcPr>
          <w:p w14:paraId="08F3DC36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02" w:type="dxa"/>
          </w:tcPr>
          <w:p w14:paraId="60BA475A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</w:tr>
      <w:tr w:rsidR="00A7483B" w14:paraId="1E55A733" w14:textId="1519BAC7" w:rsidTr="00040EF8">
        <w:tc>
          <w:tcPr>
            <w:tcW w:w="1837" w:type="dxa"/>
          </w:tcPr>
          <w:p w14:paraId="3EAF0DDB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14:paraId="5CB34ED1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</w:tcPr>
          <w:p w14:paraId="65E393F8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</w:tcPr>
          <w:p w14:paraId="66B08E72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02" w:type="dxa"/>
          </w:tcPr>
          <w:p w14:paraId="171F14A0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</w:tr>
      <w:tr w:rsidR="00A7483B" w14:paraId="708672CC" w14:textId="5D3471EE" w:rsidTr="00040EF8">
        <w:tc>
          <w:tcPr>
            <w:tcW w:w="1837" w:type="dxa"/>
          </w:tcPr>
          <w:p w14:paraId="56FC05B3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14:paraId="1D738A62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</w:tcPr>
          <w:p w14:paraId="749089B8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</w:tcPr>
          <w:p w14:paraId="680059EB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02" w:type="dxa"/>
          </w:tcPr>
          <w:p w14:paraId="4003A42F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</w:tr>
      <w:tr w:rsidR="00A7483B" w14:paraId="63872FB9" w14:textId="7D592D33" w:rsidTr="00040EF8">
        <w:tc>
          <w:tcPr>
            <w:tcW w:w="1837" w:type="dxa"/>
          </w:tcPr>
          <w:p w14:paraId="70EEE18F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虧</w:t>
            </w:r>
            <w:r>
              <w:rPr>
                <w:rFonts w:ascii="微軟正黑體" w:eastAsia="微軟正黑體" w:hAnsi="微軟正黑體" w:hint="eastAsia"/>
              </w:rPr>
              <w:t>損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1750290E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$0</w:t>
            </w:r>
          </w:p>
        </w:tc>
        <w:tc>
          <w:tcPr>
            <w:tcW w:w="2268" w:type="dxa"/>
          </w:tcPr>
          <w:p w14:paraId="7943CC88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盈餘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390A846E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$3,000</w:t>
            </w:r>
          </w:p>
        </w:tc>
        <w:tc>
          <w:tcPr>
            <w:tcW w:w="2402" w:type="dxa"/>
            <w:tcBorders>
              <w:bottom w:val="single" w:sz="12" w:space="0" w:color="auto"/>
            </w:tcBorders>
          </w:tcPr>
          <w:p w14:paraId="6127EA8C" w14:textId="77777777" w:rsidR="00A7483B" w:rsidRDefault="00A7483B" w:rsidP="00040EF8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</w:tr>
      <w:tr w:rsidR="00A7483B" w14:paraId="2720E06D" w14:textId="01467E3D" w:rsidTr="00040EF8">
        <w:tc>
          <w:tcPr>
            <w:tcW w:w="1837" w:type="dxa"/>
          </w:tcPr>
          <w:p w14:paraId="543EBC26" w14:textId="77777777" w:rsidR="00A7483B" w:rsidRPr="0085343C" w:rsidRDefault="00A7483B" w:rsidP="00040EF8">
            <w:pPr>
              <w:spacing w:line="480" w:lineRule="exact"/>
              <w:jc w:val="right"/>
              <w:rPr>
                <w:rFonts w:ascii="微軟正黑體" w:eastAsia="微軟正黑體" w:hAnsi="微軟正黑體"/>
                <w:b/>
              </w:rPr>
            </w:pPr>
            <w:r w:rsidRPr="0085343C">
              <w:rPr>
                <w:rFonts w:ascii="微軟正黑體" w:eastAsia="微軟正黑體" w:hAnsi="微軟正黑體" w:hint="eastAsia"/>
                <w:b/>
                <w:lang w:eastAsia="zh-HK"/>
              </w:rPr>
              <w:t>總額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12" w:space="0" w:color="auto"/>
            </w:tcBorders>
          </w:tcPr>
          <w:p w14:paraId="05C4E5E2" w14:textId="77777777" w:rsidR="00A7483B" w:rsidRPr="0085343C" w:rsidRDefault="00A7483B" w:rsidP="00040EF8">
            <w:pPr>
              <w:spacing w:line="480" w:lineRule="exact"/>
              <w:rPr>
                <w:rFonts w:ascii="微軟正黑體" w:eastAsia="微軟正黑體" w:hAnsi="微軟正黑體"/>
                <w:b/>
              </w:rPr>
            </w:pPr>
            <w:r w:rsidRPr="0085343C">
              <w:rPr>
                <w:rFonts w:ascii="微軟正黑體" w:eastAsia="微軟正黑體" w:hAnsi="微軟正黑體" w:hint="eastAsia"/>
                <w:b/>
              </w:rPr>
              <w:t>$8,000</w:t>
            </w:r>
          </w:p>
        </w:tc>
        <w:tc>
          <w:tcPr>
            <w:tcW w:w="2268" w:type="dxa"/>
          </w:tcPr>
          <w:p w14:paraId="6DB3CE0A" w14:textId="77777777" w:rsidR="00A7483B" w:rsidRPr="0085343C" w:rsidRDefault="00A7483B" w:rsidP="00040EF8">
            <w:pPr>
              <w:spacing w:line="480" w:lineRule="exact"/>
              <w:jc w:val="right"/>
              <w:rPr>
                <w:rFonts w:ascii="微軟正黑體" w:eastAsia="微軟正黑體" w:hAnsi="微軟正黑體"/>
                <w:b/>
              </w:rPr>
            </w:pPr>
            <w:r w:rsidRPr="0085343C">
              <w:rPr>
                <w:rFonts w:ascii="微軟正黑體" w:eastAsia="微軟正黑體" w:hAnsi="微軟正黑體" w:hint="eastAsia"/>
                <w:b/>
                <w:lang w:eastAsia="zh-HK"/>
              </w:rPr>
              <w:t>總額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12" w:space="0" w:color="auto"/>
            </w:tcBorders>
          </w:tcPr>
          <w:p w14:paraId="25F445A7" w14:textId="05F63303" w:rsidR="00A7483B" w:rsidRPr="0085343C" w:rsidRDefault="00040EF8" w:rsidP="00040EF8">
            <w:pPr>
              <w:spacing w:line="48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$6</w:t>
            </w:r>
            <w:r w:rsidR="00A7483B" w:rsidRPr="0085343C">
              <w:rPr>
                <w:rFonts w:ascii="微軟正黑體" w:eastAsia="微軟正黑體" w:hAnsi="微軟正黑體" w:hint="eastAsia"/>
                <w:b/>
              </w:rPr>
              <w:t>,000</w:t>
            </w:r>
          </w:p>
        </w:tc>
        <w:tc>
          <w:tcPr>
            <w:tcW w:w="2402" w:type="dxa"/>
            <w:tcBorders>
              <w:top w:val="single" w:sz="12" w:space="0" w:color="auto"/>
              <w:bottom w:val="double" w:sz="12" w:space="0" w:color="auto"/>
            </w:tcBorders>
          </w:tcPr>
          <w:p w14:paraId="0865A31C" w14:textId="12471112" w:rsidR="00A7483B" w:rsidRPr="0085343C" w:rsidRDefault="00040EF8" w:rsidP="00040EF8">
            <w:pPr>
              <w:spacing w:line="48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$2,000</w:t>
            </w:r>
          </w:p>
        </w:tc>
      </w:tr>
    </w:tbl>
    <w:p w14:paraId="5009CF68" w14:textId="77777777" w:rsidR="00774DC9" w:rsidRPr="00DA0E1A" w:rsidRDefault="00774DC9" w:rsidP="00774DC9">
      <w:pPr>
        <w:widowControl/>
        <w:spacing w:line="440" w:lineRule="exact"/>
        <w:jc w:val="center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 w:hint="eastAsia"/>
        </w:rPr>
        <w:t>－完－</w:t>
      </w:r>
    </w:p>
    <w:p w14:paraId="63BF91C5" w14:textId="4FD4A517" w:rsidR="00774DC9" w:rsidRDefault="00774DC9" w:rsidP="006A703A">
      <w:pPr>
        <w:rPr>
          <w:rFonts w:ascii="微軟正黑體" w:eastAsia="微軟正黑體" w:hAnsi="微軟正黑體"/>
        </w:rPr>
      </w:pPr>
      <w:bookmarkStart w:id="0" w:name="_GoBack"/>
      <w:bookmarkEnd w:id="0"/>
    </w:p>
    <w:sectPr w:rsidR="00774DC9" w:rsidSect="00307350">
      <w:headerReference w:type="default" r:id="rId9"/>
      <w:pgSz w:w="11906" w:h="16838"/>
      <w:pgMar w:top="426" w:right="851" w:bottom="567" w:left="851" w:header="422" w:footer="2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0B812" w14:textId="77777777" w:rsidR="00040EF8" w:rsidRDefault="00040EF8" w:rsidP="00307350">
      <w:r>
        <w:separator/>
      </w:r>
    </w:p>
  </w:endnote>
  <w:endnote w:type="continuationSeparator" w:id="0">
    <w:p w14:paraId="376595B6" w14:textId="77777777" w:rsidR="00040EF8" w:rsidRDefault="00040EF8" w:rsidP="00307350">
      <w:r>
        <w:continuationSeparator/>
      </w:r>
    </w:p>
  </w:endnote>
  <w:endnote w:type="continuationNotice" w:id="1">
    <w:p w14:paraId="200D574D" w14:textId="77777777" w:rsidR="00F2210C" w:rsidRDefault="00F221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156EB" w14:textId="77777777" w:rsidR="00040EF8" w:rsidRDefault="00040EF8" w:rsidP="00307350">
      <w:r>
        <w:separator/>
      </w:r>
    </w:p>
  </w:footnote>
  <w:footnote w:type="continuationSeparator" w:id="0">
    <w:p w14:paraId="397F8E67" w14:textId="77777777" w:rsidR="00040EF8" w:rsidRDefault="00040EF8" w:rsidP="00307350">
      <w:r>
        <w:continuationSeparator/>
      </w:r>
    </w:p>
  </w:footnote>
  <w:footnote w:type="continuationNotice" w:id="1">
    <w:p w14:paraId="12871231" w14:textId="77777777" w:rsidR="00F2210C" w:rsidRDefault="00F221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35BEB" w14:textId="77777777" w:rsidR="00040EF8" w:rsidRPr="00FC3BB0" w:rsidRDefault="00040EF8" w:rsidP="00307350">
    <w:pPr>
      <w:spacing w:line="400" w:lineRule="exact"/>
      <w:jc w:val="right"/>
      <w:rPr>
        <w:rFonts w:ascii="微軟正黑體" w:eastAsia="微軟正黑體" w:hAnsi="微軟正黑體" w:cstheme="minorHAnsi"/>
        <w:b/>
        <w:sz w:val="20"/>
        <w:szCs w:val="24"/>
      </w:rPr>
    </w:pPr>
    <w:r w:rsidRPr="00820BCD">
      <w:rPr>
        <w:rFonts w:ascii="微軟正黑體" w:eastAsia="微軟正黑體" w:hAnsi="微軟正黑體" w:cstheme="minorHAnsi" w:hint="eastAsia"/>
        <w:b/>
        <w:color w:val="000000" w:themeColor="text1"/>
        <w:sz w:val="20"/>
        <w:szCs w:val="24"/>
        <w:lang w:eastAsia="zh-HK"/>
      </w:rPr>
      <w:t>「</w:t>
    </w:r>
    <w:r w:rsidRPr="00FC3BB0">
      <w:rPr>
        <w:rFonts w:ascii="微軟正黑體" w:eastAsia="微軟正黑體" w:hAnsi="微軟正黑體" w:cstheme="minorHAnsi" w:hint="eastAsia"/>
        <w:b/>
        <w:color w:val="FF0000"/>
        <w:sz w:val="20"/>
        <w:szCs w:val="24"/>
      </w:rPr>
      <w:t>YM C</w:t>
    </w:r>
    <w:r w:rsidRPr="00FC3BB0">
      <w:rPr>
        <w:rFonts w:ascii="微軟正黑體" w:eastAsia="微軟正黑體" w:hAnsi="微軟正黑體" w:cstheme="minorHAnsi" w:hint="eastAsia"/>
        <w:b/>
        <w:sz w:val="20"/>
        <w:szCs w:val="24"/>
      </w:rPr>
      <w:t>re</w:t>
    </w:r>
    <w:r w:rsidRPr="00FC3BB0">
      <w:rPr>
        <w:rFonts w:ascii="Times New Roman" w:eastAsia="微軟正黑體" w:hAnsi="Times New Roman" w:cs="Times New Roman"/>
        <w:b/>
        <w:sz w:val="20"/>
        <w:szCs w:val="24"/>
      </w:rPr>
      <w:t xml:space="preserve">’ </w:t>
    </w:r>
    <w:r w:rsidRPr="00FC3BB0">
      <w:rPr>
        <w:rFonts w:ascii="微軟正黑體" w:eastAsia="微軟正黑體" w:hAnsi="微軟正黑體" w:cstheme="minorHAnsi"/>
        <w:b/>
        <w:color w:val="FF0000"/>
        <w:sz w:val="20"/>
        <w:szCs w:val="24"/>
      </w:rPr>
      <w:t>A</w:t>
    </w:r>
    <w:r w:rsidRPr="00FC3BB0">
      <w:rPr>
        <w:rFonts w:ascii="微軟正黑體" w:eastAsia="微軟正黑體" w:hAnsi="微軟正黑體" w:cstheme="minorHAnsi"/>
        <w:b/>
        <w:sz w:val="20"/>
        <w:szCs w:val="24"/>
      </w:rPr>
      <w:t>ction For Social Good</w:t>
    </w:r>
    <w:r>
      <w:rPr>
        <w:rFonts w:ascii="微軟正黑體" w:eastAsia="微軟正黑體" w:hAnsi="微軟正黑體" w:cstheme="minorHAnsi" w:hint="eastAsia"/>
        <w:b/>
        <w:sz w:val="20"/>
        <w:szCs w:val="24"/>
        <w:lang w:eastAsia="zh-HK"/>
      </w:rPr>
      <w:t>」</w:t>
    </w:r>
    <w:r w:rsidRPr="00FC3BB0">
      <w:rPr>
        <w:rFonts w:ascii="微軟正黑體" w:eastAsia="微軟正黑體" w:hAnsi="微軟正黑體" w:cstheme="minorHAnsi" w:hint="eastAsia"/>
        <w:b/>
        <w:sz w:val="20"/>
        <w:szCs w:val="24"/>
        <w:lang w:eastAsia="zh-HK"/>
      </w:rPr>
      <w:t>社創項目培</w:t>
    </w:r>
    <w:r w:rsidRPr="00FC3BB0">
      <w:rPr>
        <w:rFonts w:ascii="微軟正黑體" w:eastAsia="微軟正黑體" w:hAnsi="微軟正黑體" w:cstheme="minorHAnsi" w:hint="eastAsia"/>
        <w:b/>
        <w:sz w:val="20"/>
        <w:szCs w:val="24"/>
      </w:rPr>
      <w:t>育</w:t>
    </w:r>
    <w:r w:rsidRPr="00FC3BB0">
      <w:rPr>
        <w:rFonts w:ascii="微軟正黑體" w:eastAsia="微軟正黑體" w:hAnsi="微軟正黑體" w:cstheme="minorHAnsi" w:hint="eastAsia"/>
        <w:b/>
        <w:sz w:val="20"/>
        <w:szCs w:val="24"/>
        <w:lang w:eastAsia="zh-HK"/>
      </w:rPr>
      <w:t>計</w:t>
    </w:r>
    <w:r w:rsidRPr="00FC3BB0">
      <w:rPr>
        <w:rFonts w:ascii="微軟正黑體" w:eastAsia="微軟正黑體" w:hAnsi="微軟正黑體" w:cstheme="minorHAnsi" w:hint="eastAsia"/>
        <w:b/>
        <w:sz w:val="20"/>
        <w:szCs w:val="24"/>
      </w:rPr>
      <w:t>劃</w:t>
    </w:r>
  </w:p>
  <w:p w14:paraId="4A5053CE" w14:textId="1A8D38D9" w:rsidR="00040EF8" w:rsidRPr="00307350" w:rsidRDefault="00040EF8" w:rsidP="00307350">
    <w:pPr>
      <w:jc w:val="right"/>
      <w:rPr>
        <w:sz w:val="22"/>
      </w:rPr>
    </w:pPr>
    <w:r w:rsidRPr="00FC3BB0">
      <w:rPr>
        <w:rFonts w:ascii="Tw Cen MT" w:eastAsia="微軟正黑體" w:hAnsi="Tw Cen MT" w:cstheme="minorHAnsi" w:hint="eastAsia"/>
        <w:sz w:val="18"/>
        <w:szCs w:val="24"/>
        <w:lang w:eastAsia="zh-HK"/>
      </w:rPr>
      <w:t>(</w:t>
    </w:r>
    <w:r w:rsidRPr="00FC3BB0">
      <w:rPr>
        <w:rFonts w:ascii="Tw Cen MT" w:eastAsia="微軟正黑體" w:hAnsi="Tw Cen MT" w:cstheme="minorHAnsi" w:hint="eastAsia"/>
        <w:sz w:val="18"/>
        <w:szCs w:val="24"/>
        <w:lang w:eastAsia="zh-HK"/>
      </w:rPr>
      <w:t>資助機構：民政事務局青年發展委員會</w:t>
    </w:r>
    <w:r w:rsidRPr="00FC3BB0">
      <w:rPr>
        <w:rFonts w:ascii="Tw Cen MT" w:eastAsia="微軟正黑體" w:hAnsi="Tw Cen MT" w:cstheme="minorHAnsi" w:hint="eastAsia"/>
        <w:sz w:val="18"/>
        <w:szCs w:val="24"/>
        <w:lang w:eastAsia="zh-HK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20D0"/>
    <w:multiLevelType w:val="hybridMultilevel"/>
    <w:tmpl w:val="43E6213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3E84586"/>
    <w:multiLevelType w:val="hybridMultilevel"/>
    <w:tmpl w:val="F828AE6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D573126"/>
    <w:multiLevelType w:val="multilevel"/>
    <w:tmpl w:val="E7A40AD8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3735353C"/>
    <w:multiLevelType w:val="hybridMultilevel"/>
    <w:tmpl w:val="43E6213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3DE113A7"/>
    <w:multiLevelType w:val="hybridMultilevel"/>
    <w:tmpl w:val="43E6213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425B5D25"/>
    <w:multiLevelType w:val="hybridMultilevel"/>
    <w:tmpl w:val="F828AE6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4C800FA8"/>
    <w:multiLevelType w:val="hybridMultilevel"/>
    <w:tmpl w:val="F828AE6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50BD2CE5"/>
    <w:multiLevelType w:val="hybridMultilevel"/>
    <w:tmpl w:val="F828AE6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5E2B5618"/>
    <w:multiLevelType w:val="hybridMultilevel"/>
    <w:tmpl w:val="512A109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5ECC02E7"/>
    <w:multiLevelType w:val="hybridMultilevel"/>
    <w:tmpl w:val="DFAC74FA"/>
    <w:lvl w:ilvl="0" w:tplc="4BE4E7DE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2EB13E9"/>
    <w:multiLevelType w:val="hybridMultilevel"/>
    <w:tmpl w:val="F828AE6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657A3C60"/>
    <w:multiLevelType w:val="hybridMultilevel"/>
    <w:tmpl w:val="01B4CFBA"/>
    <w:lvl w:ilvl="0" w:tplc="00DC3B72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2BA2250"/>
    <w:multiLevelType w:val="multilevel"/>
    <w:tmpl w:val="E7A40AD8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77DA2981"/>
    <w:multiLevelType w:val="hybridMultilevel"/>
    <w:tmpl w:val="F828AE6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10"/>
  </w:num>
  <w:num w:numId="7">
    <w:abstractNumId w:val="13"/>
  </w:num>
  <w:num w:numId="8">
    <w:abstractNumId w:val="5"/>
  </w:num>
  <w:num w:numId="9">
    <w:abstractNumId w:val="9"/>
  </w:num>
  <w:num w:numId="10">
    <w:abstractNumId w:val="7"/>
  </w:num>
  <w:num w:numId="11">
    <w:abstractNumId w:val="0"/>
  </w:num>
  <w:num w:numId="12">
    <w:abstractNumId w:val="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C9"/>
    <w:rsid w:val="00040EF8"/>
    <w:rsid w:val="00071171"/>
    <w:rsid w:val="000D5F7E"/>
    <w:rsid w:val="00307350"/>
    <w:rsid w:val="003142C2"/>
    <w:rsid w:val="00421908"/>
    <w:rsid w:val="005512D9"/>
    <w:rsid w:val="005D3B9C"/>
    <w:rsid w:val="0066008C"/>
    <w:rsid w:val="006726EB"/>
    <w:rsid w:val="006A703A"/>
    <w:rsid w:val="006E2618"/>
    <w:rsid w:val="00774865"/>
    <w:rsid w:val="00774DC9"/>
    <w:rsid w:val="0084184A"/>
    <w:rsid w:val="00891BFF"/>
    <w:rsid w:val="00A118CF"/>
    <w:rsid w:val="00A41EAA"/>
    <w:rsid w:val="00A7483B"/>
    <w:rsid w:val="00B35EC5"/>
    <w:rsid w:val="00B94106"/>
    <w:rsid w:val="00C864A3"/>
    <w:rsid w:val="00D5073E"/>
    <w:rsid w:val="00DA53CC"/>
    <w:rsid w:val="00E261DC"/>
    <w:rsid w:val="00E912CC"/>
    <w:rsid w:val="00EE37BD"/>
    <w:rsid w:val="00F07BFB"/>
    <w:rsid w:val="00F2210C"/>
    <w:rsid w:val="00F7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DE518B4"/>
  <w15:chartTrackingRefBased/>
  <w15:docId w15:val="{A36EF1FC-7004-3147-837E-E66F2960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EF8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DC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4DC9"/>
    <w:pPr>
      <w:ind w:leftChars="200" w:left="480"/>
    </w:pPr>
  </w:style>
  <w:style w:type="paragraph" w:styleId="a5">
    <w:name w:val="No Spacing"/>
    <w:uiPriority w:val="1"/>
    <w:qFormat/>
    <w:rsid w:val="00774DC9"/>
    <w:pPr>
      <w:widowControl w:val="0"/>
    </w:pPr>
    <w:rPr>
      <w:szCs w:val="22"/>
    </w:rPr>
  </w:style>
  <w:style w:type="paragraph" w:styleId="a6">
    <w:name w:val="header"/>
    <w:basedOn w:val="a"/>
    <w:link w:val="a7"/>
    <w:uiPriority w:val="99"/>
    <w:unhideWhenUsed/>
    <w:rsid w:val="00307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0735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07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0735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86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864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16750-747F-4BE3-9E1B-96D26671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CHEUNG CHUN MING BENNY 張峻銘</cp:lastModifiedBy>
  <cp:revision>2</cp:revision>
  <cp:lastPrinted>2019-01-11T09:47:00Z</cp:lastPrinted>
  <dcterms:created xsi:type="dcterms:W3CDTF">2019-01-14T09:32:00Z</dcterms:created>
  <dcterms:modified xsi:type="dcterms:W3CDTF">2019-01-14T09:32:00Z</dcterms:modified>
</cp:coreProperties>
</file>